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7E" w:rsidRPr="006D0512" w:rsidRDefault="00311AD8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-74295</wp:posOffset>
                </wp:positionV>
                <wp:extent cx="3129280" cy="5461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6D0512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Machine Name:</w:t>
                            </w:r>
                            <w:r w:rsidR="00242730">
                              <w:rPr>
                                <w:sz w:val="20"/>
                                <w:szCs w:val="20"/>
                              </w:rPr>
                              <w:t xml:space="preserve"> Freezer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Compressor</w:t>
                            </w:r>
                          </w:p>
                          <w:p w:rsidR="006D43A0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Location of Machine:</w:t>
                            </w:r>
                            <w:r w:rsidR="00311AD8">
                              <w:rPr>
                                <w:sz w:val="20"/>
                                <w:szCs w:val="20"/>
                              </w:rPr>
                              <w:t xml:space="preserve"> Kitchen</w:t>
                            </w:r>
                          </w:p>
                          <w:p w:rsidR="006D43A0" w:rsidRPr="006D0512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Energy Type:</w:t>
                            </w: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Electrical/Pneumatic</w:t>
                            </w:r>
                          </w:p>
                          <w:p w:rsidR="006D43A0" w:rsidRDefault="006D43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3.65pt;margin-top:-5.85pt;width:246.4pt;height: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yC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" stroked="f">
                <v:textbox>
                  <w:txbxContent>
                    <w:p w:rsidR="006D43A0" w:rsidRPr="006D0512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Machine Name:</w:t>
                      </w:r>
                      <w:r w:rsidR="00242730">
                        <w:rPr>
                          <w:sz w:val="20"/>
                          <w:szCs w:val="20"/>
                        </w:rPr>
                        <w:t xml:space="preserve"> Freezer </w:t>
                      </w:r>
                      <w:r>
                        <w:rPr>
                          <w:sz w:val="20"/>
                          <w:szCs w:val="20"/>
                        </w:rPr>
                        <w:t>Compressor</w:t>
                      </w:r>
                    </w:p>
                    <w:p w:rsidR="006D43A0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Location of Machine:</w:t>
                      </w:r>
                      <w:r w:rsidR="00311AD8">
                        <w:rPr>
                          <w:sz w:val="20"/>
                          <w:szCs w:val="20"/>
                        </w:rPr>
                        <w:t xml:space="preserve"> Kitchen</w:t>
                      </w:r>
                    </w:p>
                    <w:p w:rsidR="006D43A0" w:rsidRPr="006D0512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Energy Type:</w:t>
                      </w: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Electrical/Pneumatic</w:t>
                      </w:r>
                    </w:p>
                    <w:p w:rsidR="006D43A0" w:rsidRDefault="006D43A0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Client:</w:t>
      </w:r>
      <w:r>
        <w:rPr>
          <w:sz w:val="20"/>
          <w:szCs w:val="20"/>
        </w:rPr>
        <w:t xml:space="preserve"> ECHO Charter</w:t>
      </w:r>
      <w:bookmarkStart w:id="0" w:name="_GoBack"/>
      <w:bookmarkEnd w:id="0"/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311AD8">
        <w:rPr>
          <w:sz w:val="20"/>
          <w:szCs w:val="20"/>
        </w:rPr>
        <w:t xml:space="preserve"> </w:t>
      </w:r>
      <w:r w:rsidR="007D4EB2" w:rsidRPr="006D0512">
        <w:rPr>
          <w:sz w:val="20"/>
          <w:szCs w:val="20"/>
        </w:rPr>
        <w:t>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311AD8">
        <w:rPr>
          <w:sz w:val="20"/>
          <w:szCs w:val="20"/>
        </w:rPr>
        <w:t xml:space="preserve"> Jim Stetteldahl</w:t>
      </w:r>
    </w:p>
    <w:p w:rsidR="00682851" w:rsidRPr="00682851" w:rsidRDefault="00311AD8" w:rsidP="0068285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78105</wp:posOffset>
                </wp:positionV>
                <wp:extent cx="6507480" cy="221615"/>
                <wp:effectExtent l="0" t="0" r="11430" b="292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216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6D0512" w:rsidRDefault="006D43A0" w:rsidP="001531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Shutdown: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0.05pt;margin-top:6.15pt;width:512.4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43A0" w:rsidRPr="006D0512" w:rsidRDefault="006D43A0" w:rsidP="00153130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Shutdown:</w:t>
                      </w:r>
                    </w:p>
                  </w:txbxContent>
                </v:textbox>
              </v:shape>
            </w:pict>
          </mc:Fallback>
        </mc:AlternateContent>
      </w:r>
    </w:p>
    <w:p w:rsidR="006D0512" w:rsidRDefault="006D0512" w:rsidP="00153130">
      <w:pPr>
        <w:rPr>
          <w:b/>
          <w:color w:val="FFFFFF" w:themeColor="background1"/>
        </w:rPr>
      </w:pPr>
    </w:p>
    <w:p w:rsidR="00153130" w:rsidRPr="006D0512" w:rsidRDefault="00153130" w:rsidP="00153130">
      <w:pPr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1: Alert all employees that will be affected by the shut</w:t>
      </w:r>
      <w:r w:rsidR="007D4EB2" w:rsidRPr="006D0512">
        <w:rPr>
          <w:b/>
          <w:sz w:val="20"/>
          <w:szCs w:val="20"/>
        </w:rPr>
        <w:t xml:space="preserve"> </w:t>
      </w:r>
      <w:r w:rsidRPr="006D0512">
        <w:rPr>
          <w:b/>
          <w:sz w:val="20"/>
          <w:szCs w:val="20"/>
        </w:rPr>
        <w:t>down</w:t>
      </w:r>
      <w:r w:rsidR="007D4EB2" w:rsidRPr="006D0512">
        <w:rPr>
          <w:b/>
          <w:sz w:val="20"/>
          <w:szCs w:val="20"/>
        </w:rPr>
        <w:t>.</w:t>
      </w:r>
    </w:p>
    <w:p w:rsidR="00153130" w:rsidRPr="006D0512" w:rsidRDefault="00311AD8" w:rsidP="00153130">
      <w:pPr>
        <w:rPr>
          <w:b/>
          <w:color w:val="FFFFFF" w:themeColor="background1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199390</wp:posOffset>
                </wp:positionV>
                <wp:extent cx="6452235" cy="460375"/>
                <wp:effectExtent l="13335" t="12065" r="11430" b="133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43A0" w:rsidRDefault="006D43A0" w:rsidP="00C865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C8657F">
                              <w:rPr>
                                <w:sz w:val="20"/>
                                <w:szCs w:val="20"/>
                              </w:rPr>
                              <w:t xml:space="preserve">Turn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“thermostat”</w:t>
                            </w:r>
                            <w:r w:rsidRPr="00C865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switch </w:t>
                            </w:r>
                            <w:r w:rsidRPr="00C8657F">
                              <w:rPr>
                                <w:sz w:val="20"/>
                                <w:szCs w:val="20"/>
                              </w:rPr>
                              <w:t xml:space="preserve">located on the unit  to the “OFF” position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.7pt;margin-top:15.7pt;width:508.05pt;height: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6d5LgIAAFcEAAAOAAAAZHJzL2Uyb0RvYy54bWysVNtu2zAMfR+wfxD0vthx47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">
                <v:textbox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43A0" w:rsidRDefault="006D43A0" w:rsidP="00C865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C8657F">
                        <w:rPr>
                          <w:sz w:val="20"/>
                          <w:szCs w:val="20"/>
                        </w:rPr>
                        <w:t xml:space="preserve">Turn the </w:t>
                      </w:r>
                      <w:r>
                        <w:rPr>
                          <w:sz w:val="20"/>
                          <w:szCs w:val="20"/>
                        </w:rPr>
                        <w:t>“thermostat”</w:t>
                      </w:r>
                      <w:r w:rsidRPr="00C8657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switch </w:t>
                      </w:r>
                      <w:r w:rsidRPr="00C8657F">
                        <w:rPr>
                          <w:sz w:val="20"/>
                          <w:szCs w:val="20"/>
                        </w:rPr>
                        <w:t xml:space="preserve">located on the unit  to the “OFF” position </w:t>
                      </w:r>
                    </w:p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311AD8" w:rsidP="0015313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7620</wp:posOffset>
                </wp:positionV>
                <wp:extent cx="6452235" cy="836295"/>
                <wp:effectExtent l="13335" t="6350" r="1143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43A0" w:rsidRPr="00000169" w:rsidRDefault="006D43A0" w:rsidP="000001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955B4">
                              <w:rPr>
                                <w:sz w:val="20"/>
                                <w:szCs w:val="20"/>
                              </w:rPr>
                              <w:t xml:space="preserve">Turn </w:t>
                            </w:r>
                            <w:r w:rsidR="00242730">
                              <w:rPr>
                                <w:sz w:val="20"/>
                                <w:szCs w:val="20"/>
                              </w:rPr>
                              <w:t xml:space="preserve">the “Rocker” arm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that is located on the west wall of the boiler room to the </w:t>
                            </w:r>
                            <w:r w:rsidRPr="009955B4">
                              <w:rPr>
                                <w:sz w:val="20"/>
                                <w:szCs w:val="20"/>
                              </w:rPr>
                              <w:t xml:space="preserve">“off”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.7pt;margin-top:.6pt;width:508.05pt;height:6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">
                <v:textbox>
                  <w:txbxContent>
                    <w:p w:rsidR="006D43A0" w:rsidRPr="006D0512" w:rsidRDefault="006D43A0" w:rsidP="006D0512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43A0" w:rsidRPr="00000169" w:rsidRDefault="006D43A0" w:rsidP="000001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955B4">
                        <w:rPr>
                          <w:sz w:val="20"/>
                          <w:szCs w:val="20"/>
                        </w:rPr>
                        <w:t xml:space="preserve">Turn </w:t>
                      </w:r>
                      <w:r w:rsidR="00242730">
                        <w:rPr>
                          <w:sz w:val="20"/>
                          <w:szCs w:val="20"/>
                        </w:rPr>
                        <w:t xml:space="preserve">the “Rocker” arm </w:t>
                      </w:r>
                      <w:r>
                        <w:rPr>
                          <w:sz w:val="20"/>
                          <w:szCs w:val="20"/>
                        </w:rPr>
                        <w:t xml:space="preserve"> that is located on the west wall of the boiler room to the </w:t>
                      </w:r>
                      <w:r w:rsidRPr="009955B4">
                        <w:rPr>
                          <w:sz w:val="20"/>
                          <w:szCs w:val="20"/>
                        </w:rPr>
                        <w:t xml:space="preserve">“off” </w:t>
                      </w:r>
                      <w:r>
                        <w:rPr>
                          <w:sz w:val="20"/>
                          <w:szCs w:val="20"/>
                        </w:rPr>
                        <w:t>position</w:t>
                      </w:r>
                    </w:p>
                  </w:txbxContent>
                </v:textbox>
              </v:shape>
            </w:pict>
          </mc:Fallback>
        </mc:AlternateConten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311AD8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243840</wp:posOffset>
                </wp:positionV>
                <wp:extent cx="6452235" cy="636270"/>
                <wp:effectExtent l="8890" t="5715" r="635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Location:</w:t>
                            </w:r>
                          </w:p>
                          <w:p w:rsidR="006D43A0" w:rsidRDefault="006D43A0" w:rsidP="006D05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Apply lockout device 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electricity and whatever machine you are working on. </w:t>
                            </w:r>
                          </w:p>
                          <w:p w:rsidR="006D43A0" w:rsidRPr="00237A67" w:rsidRDefault="006D43A0" w:rsidP="00237A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Panel box </w:t>
                            </w:r>
                            <w:r w:rsidR="00311AD8">
                              <w:rPr>
                                <w:sz w:val="20"/>
                                <w:szCs w:val="20"/>
                              </w:rPr>
                              <w:t>-breakers  14,16,18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5.3pt;margin-top:19.2pt;width:508.05pt;height:5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">
                <v:textbox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Location:</w:t>
                      </w:r>
                    </w:p>
                    <w:p w:rsidR="006D43A0" w:rsidRDefault="006D43A0" w:rsidP="006D05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 xml:space="preserve">Apply lockout device to </w:t>
                      </w:r>
                      <w:r>
                        <w:rPr>
                          <w:sz w:val="20"/>
                          <w:szCs w:val="20"/>
                        </w:rPr>
                        <w:t xml:space="preserve">electricity and whatever machine you are working on. </w:t>
                      </w:r>
                    </w:p>
                    <w:p w:rsidR="006D43A0" w:rsidRPr="00237A67" w:rsidRDefault="006D43A0" w:rsidP="00237A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Panel box </w:t>
                      </w:r>
                      <w:r w:rsidR="00311AD8">
                        <w:rPr>
                          <w:sz w:val="20"/>
                          <w:szCs w:val="20"/>
                        </w:rPr>
                        <w:t>-breakers  14,16,18</w:t>
                      </w:r>
                    </w:p>
                  </w:txbxContent>
                </v:textbox>
              </v:shape>
            </w:pict>
          </mc:Fallback>
        </mc:AlternateConten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311AD8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221615</wp:posOffset>
                </wp:positionV>
                <wp:extent cx="6447155" cy="612775"/>
                <wp:effectExtent l="7620" t="6985" r="12700" b="889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43A0" w:rsidRDefault="006D43A0" w:rsidP="006D05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>Attempt to start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by using the “On/Off” switch located on the unit. </w:t>
                            </w:r>
                          </w:p>
                          <w:p w:rsidR="006D43A0" w:rsidRPr="006D0512" w:rsidRDefault="006D43A0" w:rsidP="006D05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This unit is serviced by a refrigeration specialist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5.7pt;margin-top:17.45pt;width:507.65pt;height:48.2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">
                <v:textbox style="mso-fit-shape-to-text:t"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43A0" w:rsidRDefault="006D43A0" w:rsidP="006D05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>Attempt to start</w:t>
                      </w:r>
                      <w:r>
                        <w:rPr>
                          <w:sz w:val="20"/>
                          <w:szCs w:val="20"/>
                        </w:rPr>
                        <w:t xml:space="preserve"> by using the “On/Off” switch located on the unit. </w:t>
                      </w:r>
                    </w:p>
                    <w:p w:rsidR="006D43A0" w:rsidRPr="006D0512" w:rsidRDefault="006D43A0" w:rsidP="006D05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This unit is serviced by a refrigeration specialist only</w:t>
                      </w:r>
                    </w:p>
                  </w:txbxContent>
                </v:textbox>
              </v:shape>
            </w:pict>
          </mc:Fallback>
        </mc:AlternateConten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MACHINE IS NOW LOCKED OUT</w:t>
      </w:r>
    </w:p>
    <w:p w:rsidR="00BD1F11" w:rsidRDefault="00311AD8" w:rsidP="00BD1F11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20955</wp:posOffset>
                </wp:positionV>
                <wp:extent cx="6512560" cy="249555"/>
                <wp:effectExtent l="3810" t="0" r="8255" b="2095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49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BD1F11" w:rsidRDefault="006D43A0" w:rsidP="00BD1F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D1F1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Start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5.7pt;margin-top:1.65pt;width:512.8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43A0" w:rsidRPr="00BD1F11" w:rsidRDefault="006D43A0" w:rsidP="00BD1F1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D1F1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Start up</w:t>
                      </w:r>
                    </w:p>
                  </w:txbxContent>
                </v:textbox>
              </v:shape>
            </w:pict>
          </mc:Fallback>
        </mc:AlternateConten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BD1F11" w:rsidRP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sectPr w:rsidR="00BD1F11" w:rsidRPr="00BD1F11" w:rsidSect="006F6F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70C" w:rsidRDefault="006D170C" w:rsidP="00153130">
      <w:pPr>
        <w:spacing w:after="0" w:line="240" w:lineRule="auto"/>
      </w:pPr>
      <w:r>
        <w:separator/>
      </w:r>
    </w:p>
  </w:endnote>
  <w:endnote w:type="continuationSeparator" w:id="0">
    <w:p w:rsidR="006D170C" w:rsidRDefault="006D170C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0" w:rsidRDefault="006D43A0">
    <w:pPr>
      <w:pStyle w:val="Footer"/>
    </w:pPr>
    <w:r>
      <w:t>Advanced Health, Safety and Security</w:t>
    </w:r>
  </w:p>
  <w:p w:rsidR="006D43A0" w:rsidRDefault="006D43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70C" w:rsidRDefault="006D170C" w:rsidP="00153130">
      <w:pPr>
        <w:spacing w:after="0" w:line="240" w:lineRule="auto"/>
      </w:pPr>
      <w:r>
        <w:separator/>
      </w:r>
    </w:p>
  </w:footnote>
  <w:footnote w:type="continuationSeparator" w:id="0">
    <w:p w:rsidR="006D170C" w:rsidRDefault="006D170C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Lockout/Tagout</w:t>
    </w:r>
  </w:p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D43A0" w:rsidRDefault="006D43A0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43A0" w:rsidRDefault="006D43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0"/>
    <w:rsid w:val="00000169"/>
    <w:rsid w:val="00153130"/>
    <w:rsid w:val="00237A67"/>
    <w:rsid w:val="00242730"/>
    <w:rsid w:val="00311AD8"/>
    <w:rsid w:val="003D15F0"/>
    <w:rsid w:val="00553CA1"/>
    <w:rsid w:val="006329FD"/>
    <w:rsid w:val="00652D96"/>
    <w:rsid w:val="00653672"/>
    <w:rsid w:val="00682851"/>
    <w:rsid w:val="006D0512"/>
    <w:rsid w:val="006D170C"/>
    <w:rsid w:val="006D43A0"/>
    <w:rsid w:val="006F6F7E"/>
    <w:rsid w:val="007D4EB2"/>
    <w:rsid w:val="008273A8"/>
    <w:rsid w:val="009955B4"/>
    <w:rsid w:val="00A6564C"/>
    <w:rsid w:val="00B8488C"/>
    <w:rsid w:val="00BD1F11"/>
    <w:rsid w:val="00C8657F"/>
    <w:rsid w:val="00CB2A7F"/>
    <w:rsid w:val="00E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Brian Parrie</cp:lastModifiedBy>
  <cp:revision>2</cp:revision>
  <dcterms:created xsi:type="dcterms:W3CDTF">2019-06-11T17:50:00Z</dcterms:created>
  <dcterms:modified xsi:type="dcterms:W3CDTF">2019-06-11T17:50:00Z</dcterms:modified>
</cp:coreProperties>
</file>